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F895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Hej alle</w:t>
      </w:r>
    </w:p>
    <w:p w14:paraId="571824D9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44A85ED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4A00C0EB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Herved som udvidet sommerservice – ref. fra sidste møde </w:t>
      </w:r>
      <w:r>
        <w:rPr>
          <w:rFonts w:ascii="Segoe UI Emoji" w:hAnsi="Segoe UI Emoji" w:cs="Segoe UI Emoji"/>
        </w:rPr>
        <w:t>😊</w:t>
      </w:r>
    </w:p>
    <w:p w14:paraId="19F5DFD3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8985D13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83756F3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E0F9931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774E2BE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Fra:</w:t>
      </w:r>
      <w:r>
        <w:rPr>
          <w:rFonts w:ascii="Calibri" w:hAnsi="Calibri" w:cs="Calibri"/>
        </w:rPr>
        <w:t xml:space="preserve"> Christian Harreby Bjørnø &lt;chb@sportmaster.dk&gt;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Sendt:</w:t>
      </w:r>
      <w:r>
        <w:rPr>
          <w:rFonts w:ascii="Calibri" w:hAnsi="Calibri" w:cs="Calibri"/>
        </w:rPr>
        <w:t xml:space="preserve"> 1. juni 2022 20:20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Til:</w:t>
      </w:r>
      <w:r>
        <w:rPr>
          <w:rFonts w:ascii="Calibri" w:hAnsi="Calibri" w:cs="Calibri"/>
        </w:rPr>
        <w:t xml:space="preserve"> Mette </w:t>
      </w:r>
      <w:proofErr w:type="spellStart"/>
      <w:r>
        <w:rPr>
          <w:rFonts w:ascii="Calibri" w:hAnsi="Calibri" w:cs="Calibri"/>
        </w:rPr>
        <w:t>Toftelund</w:t>
      </w:r>
      <w:proofErr w:type="spellEnd"/>
      <w:r>
        <w:rPr>
          <w:rFonts w:ascii="Calibri" w:hAnsi="Calibri" w:cs="Calibri"/>
        </w:rPr>
        <w:t xml:space="preserve"> Larsen &lt;toftelund.mette@gmail.com&gt;; ole.moeller.jensen@gmail.com; birkholm1985@gmail.com; Sarah Morgan &lt;sarah@mrsmorgan.dk&gt;; Mariannebryld@icloud.com; benner.jensen@hotmail.com; Christian Harreby Bjørnø &lt;chb@sportmaster.dk&gt;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Emne:</w:t>
      </w:r>
      <w:r>
        <w:rPr>
          <w:rFonts w:ascii="Calibri" w:hAnsi="Calibri" w:cs="Calibri"/>
        </w:rPr>
        <w:t xml:space="preserve"> ref. møde mandag d. 30/5 </w:t>
      </w:r>
    </w:p>
    <w:p w14:paraId="7A2B42C0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8ACB4A3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449AB8D7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Hej Alle</w:t>
      </w:r>
    </w:p>
    <w:p w14:paraId="7EB1F1F5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B9C4CC0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Her kommer nogle ord fra vores møde mandag:</w:t>
      </w:r>
    </w:p>
    <w:p w14:paraId="06392843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9CA42E4" w14:textId="77777777" w:rsidR="00DF557D" w:rsidRDefault="00DF557D" w:rsidP="00DF557D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Godkendelse af referat fra sidste møde (vedhæftet denne mail) </w:t>
      </w:r>
    </w:p>
    <w:p w14:paraId="3F7519A4" w14:textId="77777777" w:rsidR="00DF557D" w:rsidRDefault="00DF557D" w:rsidP="00DF557D">
      <w:pPr>
        <w:pStyle w:val="Listeafsnit"/>
      </w:pPr>
      <w:r>
        <w:t>Bemærkninger herunder til referat:</w:t>
      </w:r>
    </w:p>
    <w:p w14:paraId="0A65893D" w14:textId="77777777" w:rsidR="00DF557D" w:rsidRDefault="00DF557D" w:rsidP="00DF557D">
      <w:pPr>
        <w:pStyle w:val="Listeafsnit"/>
      </w:pPr>
      <w:r>
        <w:t xml:space="preserve">Christian Birkholm indtræder som fast bestyrelsesmedlem i stedet for Sanne. </w:t>
      </w:r>
    </w:p>
    <w:p w14:paraId="744EA8C5" w14:textId="77777777" w:rsidR="00DF557D" w:rsidRDefault="00DF557D" w:rsidP="00DF557D">
      <w:pPr>
        <w:pStyle w:val="Listeafsnit"/>
      </w:pPr>
      <w:r>
        <w:t xml:space="preserve">Skift af Bank er pågående og sker i denne eller næste uge. </w:t>
      </w:r>
    </w:p>
    <w:p w14:paraId="08AD95F1" w14:textId="77777777" w:rsidR="00DF557D" w:rsidRDefault="00DF557D" w:rsidP="00DF557D">
      <w:pPr>
        <w:pStyle w:val="Listeafsnit"/>
      </w:pPr>
      <w:r>
        <w:t xml:space="preserve">Borde bliver leveret primo august. </w:t>
      </w:r>
    </w:p>
    <w:p w14:paraId="065DE225" w14:textId="77777777" w:rsidR="00DF557D" w:rsidRDefault="00DF557D" w:rsidP="00DF557D">
      <w:pPr>
        <w:pStyle w:val="Listeafsnit"/>
      </w:pPr>
      <w:r>
        <w:t xml:space="preserve">Christian Birkholm skifter håndtag i huset i de kommende uger. </w:t>
      </w:r>
    </w:p>
    <w:p w14:paraId="5AB963A1" w14:textId="77777777" w:rsidR="00DF557D" w:rsidRDefault="00DF557D" w:rsidP="00DF557D">
      <w:pPr>
        <w:pStyle w:val="Listeafsnit"/>
      </w:pPr>
      <w:r>
        <w:t xml:space="preserve">Dør til køkken opmåles og priser indhentes.  Til næste møde undersøges de endelige ift. De midler vi har fået til udskiftning af dør, tagrender og </w:t>
      </w:r>
      <w:proofErr w:type="spellStart"/>
      <w:r>
        <w:t>stern</w:t>
      </w:r>
      <w:proofErr w:type="spellEnd"/>
      <w:r>
        <w:t>. (ansvar Bjørnø)</w:t>
      </w:r>
    </w:p>
    <w:p w14:paraId="15300E8D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FAB02BF" w14:textId="77777777" w:rsidR="00DF557D" w:rsidRDefault="00DF557D" w:rsidP="00DF557D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Sankthans </w:t>
      </w:r>
    </w:p>
    <w:p w14:paraId="0E955D30" w14:textId="77777777" w:rsidR="00DF557D" w:rsidRDefault="00DF557D" w:rsidP="00DF557D">
      <w:pPr>
        <w:pStyle w:val="Listeafsnit"/>
      </w:pPr>
      <w:r>
        <w:t>Rengøring af gril og nedfejning af overdækket på sportspladsen (ansvar Birkholm og Malthe)</w:t>
      </w:r>
    </w:p>
    <w:p w14:paraId="1324C166" w14:textId="77777777" w:rsidR="00DF557D" w:rsidRDefault="00DF557D" w:rsidP="00DF557D">
      <w:pPr>
        <w:pStyle w:val="Listeafsnit"/>
      </w:pPr>
      <w:r>
        <w:t>Indkøb af grillbriketter og drikkelse (ansvar Marianne)</w:t>
      </w:r>
    </w:p>
    <w:p w14:paraId="041C1A0F" w14:textId="77777777" w:rsidR="00DF557D" w:rsidRDefault="00DF557D" w:rsidP="00DF557D">
      <w:pPr>
        <w:pStyle w:val="Listeafsnit"/>
      </w:pPr>
      <w:r>
        <w:t xml:space="preserve">Lån af </w:t>
      </w:r>
      <w:proofErr w:type="spellStart"/>
      <w:r>
        <w:t>soundbox</w:t>
      </w:r>
      <w:proofErr w:type="spellEnd"/>
      <w:r>
        <w:t xml:space="preserve"> til baggrundsmusik (Marianne og Allan) </w:t>
      </w:r>
    </w:p>
    <w:p w14:paraId="4520672C" w14:textId="77777777" w:rsidR="00DF557D" w:rsidRDefault="00DF557D" w:rsidP="00DF557D">
      <w:pPr>
        <w:pStyle w:val="Listeafsnit"/>
      </w:pPr>
      <w:r>
        <w:t>Print sange (Sarah)</w:t>
      </w:r>
    </w:p>
    <w:p w14:paraId="0722E5E5" w14:textId="77777777" w:rsidR="00DF557D" w:rsidRDefault="00DF557D" w:rsidP="00DF557D">
      <w:pPr>
        <w:pStyle w:val="Listeafsnit"/>
      </w:pPr>
      <w:r>
        <w:t xml:space="preserve">Opslag på </w:t>
      </w:r>
      <w:proofErr w:type="spellStart"/>
      <w:r>
        <w:t>facebook</w:t>
      </w:r>
      <w:proofErr w:type="spellEnd"/>
      <w:r>
        <w:t xml:space="preserve"> (Mette)</w:t>
      </w:r>
    </w:p>
    <w:p w14:paraId="60DA2CAD" w14:textId="77777777" w:rsidR="00DF557D" w:rsidRDefault="00DF557D" w:rsidP="00DF557D">
      <w:pPr>
        <w:pStyle w:val="Listeafsnit"/>
      </w:pPr>
      <w:r>
        <w:t>Produktion af heks (Bjørnø)</w:t>
      </w:r>
    </w:p>
    <w:p w14:paraId="2CF0C250" w14:textId="77777777" w:rsidR="00DF557D" w:rsidRDefault="00DF557D" w:rsidP="00DF557D">
      <w:pPr>
        <w:pStyle w:val="Listeafsnit"/>
      </w:pPr>
      <w:r>
        <w:t> </w:t>
      </w:r>
    </w:p>
    <w:p w14:paraId="2B5B4C42" w14:textId="77777777" w:rsidR="00DF557D" w:rsidRDefault="00DF557D" w:rsidP="00DF557D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Økonomi</w:t>
      </w:r>
    </w:p>
    <w:p w14:paraId="6889479B" w14:textId="77777777" w:rsidR="00DF557D" w:rsidRDefault="00DF557D" w:rsidP="00DF557D">
      <w:pPr>
        <w:pStyle w:val="Listeafsnit"/>
      </w:pPr>
      <w:r>
        <w:t xml:space="preserve">75.807 på kontoen lige pt. </w:t>
      </w:r>
    </w:p>
    <w:p w14:paraId="758CF805" w14:textId="77777777" w:rsidR="00DF557D" w:rsidRDefault="00DF557D" w:rsidP="00DF557D">
      <w:pPr>
        <w:pStyle w:val="Listeafsnit"/>
      </w:pPr>
      <w:r>
        <w:t xml:space="preserve">Der er lige betalt gas – OBS på at vi udover at betale til OK også betaler gebyr til tidligere leverandør. </w:t>
      </w:r>
    </w:p>
    <w:p w14:paraId="3C13DB8A" w14:textId="77777777" w:rsidR="00DF557D" w:rsidRDefault="00DF557D" w:rsidP="00DF557D">
      <w:pPr>
        <w:pStyle w:val="Listeafsnit"/>
      </w:pPr>
      <w:r>
        <w:t> </w:t>
      </w:r>
    </w:p>
    <w:p w14:paraId="60DA238F" w14:textId="77777777" w:rsidR="00DF557D" w:rsidRDefault="00DF557D" w:rsidP="00DF557D">
      <w:pPr>
        <w:pStyle w:val="Listeafsnit"/>
      </w:pPr>
      <w:r>
        <w:t>Vi snakkede om at vores nuværende regnskabs program ikke kører optimalt – det undersøges om andre kan det samme til billigere pris. (ansvar Bjørnø)</w:t>
      </w:r>
    </w:p>
    <w:p w14:paraId="2B930A67" w14:textId="77777777" w:rsidR="00DF557D" w:rsidRDefault="00DF557D" w:rsidP="00DF557D">
      <w:pPr>
        <w:pStyle w:val="Listeafsnit"/>
      </w:pPr>
      <w:r>
        <w:t> </w:t>
      </w:r>
    </w:p>
    <w:p w14:paraId="4302E902" w14:textId="77777777" w:rsidR="00DF557D" w:rsidRDefault="00DF557D" w:rsidP="00DF557D">
      <w:pPr>
        <w:pStyle w:val="Listeafsnit"/>
      </w:pPr>
      <w:r>
        <w:t xml:space="preserve">Brugsen mangler at betale sponsoraftalen. Der sendes rykker </w:t>
      </w:r>
    </w:p>
    <w:p w14:paraId="61B1D887" w14:textId="77777777" w:rsidR="00DF557D" w:rsidRDefault="00DF557D" w:rsidP="00DF557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7ECC94F9" w14:textId="77777777" w:rsidR="00DF557D" w:rsidRDefault="00DF557D" w:rsidP="00DF557D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Evt. </w:t>
      </w:r>
    </w:p>
    <w:p w14:paraId="097BFDCF" w14:textId="77777777" w:rsidR="00DF557D" w:rsidRDefault="00DF557D" w:rsidP="00DF557D">
      <w:pPr>
        <w:pStyle w:val="Listeafsnit"/>
      </w:pPr>
      <w:r>
        <w:lastRenderedPageBreak/>
        <w:t xml:space="preserve">Tekst på hjemmeside ændres (omhandlende pris ved udlejning til efterskoler) prisen på 4500.- slettes og der skrives i stedet ”7000.- </w:t>
      </w:r>
      <w:proofErr w:type="spellStart"/>
      <w:r>
        <w:t>incl</w:t>
      </w:r>
      <w:proofErr w:type="spellEnd"/>
      <w:r>
        <w:t xml:space="preserve"> rengøring – øvrige betingelser aftales/oplyses v/henvendelse til udlejer” (ansvar Sarah)</w:t>
      </w:r>
    </w:p>
    <w:p w14:paraId="74C4B0A8" w14:textId="77777777" w:rsidR="00DF557D" w:rsidRDefault="00DF557D" w:rsidP="00DF557D">
      <w:pPr>
        <w:pStyle w:val="Listeafsnit"/>
      </w:pPr>
      <w:r>
        <w:t xml:space="preserve">Punkt til næste møde er stole til store/lille sal. </w:t>
      </w:r>
    </w:p>
    <w:p w14:paraId="38BA21A8" w14:textId="77777777" w:rsidR="00DF557D" w:rsidRDefault="00DF557D" w:rsidP="00DF557D">
      <w:pPr>
        <w:pStyle w:val="Listeafsnit"/>
      </w:pPr>
      <w:r>
        <w:t>Sponsortavle laves færdig (Bjørnø rykker Anders for filen)</w:t>
      </w:r>
    </w:p>
    <w:p w14:paraId="57A9F0FD" w14:textId="77777777" w:rsidR="00DF557D" w:rsidRDefault="00DF557D" w:rsidP="00DF557D">
      <w:pPr>
        <w:pStyle w:val="Listeafsnit"/>
      </w:pPr>
      <w:r>
        <w:t>Sponsorater på hjemmesiden opdateres (Sarah)</w:t>
      </w:r>
    </w:p>
    <w:p w14:paraId="2D8EF446" w14:textId="77777777" w:rsidR="00DF557D" w:rsidRDefault="00DF557D" w:rsidP="00DF557D">
      <w:pPr>
        <w:pStyle w:val="Listeafsnit"/>
      </w:pPr>
      <w:r>
        <w:t>Weekenden uge 33 + hverdage i uge 34 bruges til arbejdsuge. (er meldt ud allerede ift. Udlejninger)</w:t>
      </w:r>
    </w:p>
    <w:p w14:paraId="603DFD84" w14:textId="0DAA765A" w:rsidR="00DF557D" w:rsidRDefault="00DF557D" w:rsidP="00DF557D">
      <w:pPr>
        <w:pStyle w:val="Listeafsnit"/>
      </w:pPr>
      <w:r>
        <w:t xml:space="preserve">Der laves afstemning på </w:t>
      </w:r>
      <w:proofErr w:type="spellStart"/>
      <w:r>
        <w:t>facebook</w:t>
      </w:r>
      <w:proofErr w:type="spellEnd"/>
      <w:r>
        <w:t xml:space="preserve"> hvor vi spør</w:t>
      </w:r>
      <w:r>
        <w:t>g</w:t>
      </w:r>
      <w:r>
        <w:t xml:space="preserve"> </w:t>
      </w:r>
      <w:r>
        <w:t xml:space="preserve">alle i Gestelev </w:t>
      </w:r>
      <w:r>
        <w:t xml:space="preserve">hvilken farve de synes huset skal have. </w:t>
      </w:r>
    </w:p>
    <w:p w14:paraId="4EA06622" w14:textId="77777777" w:rsidR="00D722A0" w:rsidRDefault="00D722A0"/>
    <w:sectPr w:rsidR="00D722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2C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51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7D"/>
    <w:rsid w:val="00755508"/>
    <w:rsid w:val="00854A48"/>
    <w:rsid w:val="00D722A0"/>
    <w:rsid w:val="00D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BA8B"/>
  <w15:chartTrackingRefBased/>
  <w15:docId w15:val="{088DF3CA-CFFF-4F11-B225-B096B647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7D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557D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Theilsø Morgan</dc:creator>
  <cp:keywords/>
  <dc:description/>
  <cp:lastModifiedBy>Sarah Theilsø Morgan</cp:lastModifiedBy>
  <cp:revision>1</cp:revision>
  <dcterms:created xsi:type="dcterms:W3CDTF">2023-02-26T15:01:00Z</dcterms:created>
  <dcterms:modified xsi:type="dcterms:W3CDTF">2023-02-26T15:02:00Z</dcterms:modified>
</cp:coreProperties>
</file>